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  <w:t>СПРАВКА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«Афиша» (ООО «Афиша»)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  <w:t>Для предъявления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Достоевского ул., д. 12,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  <w:t>по месту требования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г. Москва, 130059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Тел. (499) 155-44-33, факс (499) 122-11-00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ОКПО 12345777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ОГРН 1234567890123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ИНН/КПП 7654813801/156718293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20.01.2020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58420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1/01­20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584209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   </w:t>
      </w:r>
      <w:r w:rsidRPr="00584209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  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от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______</w:t>
      </w:r>
      <w:r w:rsidRPr="00584209"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  <w:t xml:space="preserve">         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 xml:space="preserve">О периоде работы в ООО «Афиша» 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 xml:space="preserve">Справка выдана Глебовой Елене Сергеевне, 1980 г. р., в том, что она работала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 xml:space="preserve">в ООО «Афиша» в должности бренд-менеджера отдела маркетинга с 15 августа 2018 г.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по 20 января 2020 г.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приказ о приеме на работу от 15.08.2018 № 224-к, приказ об увольнении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от 20.01.2020 № 136-к.</w:t>
      </w:r>
    </w:p>
    <w:p w:rsidR="00584209" w:rsidRPr="00584209" w:rsidRDefault="00584209" w:rsidP="00584209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84209" w:rsidRDefault="00584209" w:rsidP="00584209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Начальник отдела кадров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584209">
        <w:rPr>
          <w:rFonts w:ascii="Times New Roman" w:eastAsiaTheme="minorHAnsi" w:hAnsi="Times New Roman"/>
          <w:i/>
          <w:sz w:val="24"/>
          <w:szCs w:val="24"/>
          <w:u w:color="000000"/>
        </w:rPr>
        <w:t>Громова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584209">
        <w:rPr>
          <w:rFonts w:ascii="Times New Roman" w:eastAsiaTheme="minorHAnsi" w:hAnsi="Times New Roman"/>
          <w:sz w:val="24"/>
          <w:szCs w:val="24"/>
          <w:u w:color="000000"/>
        </w:rPr>
        <w:t>А.А. Громова</w:t>
      </w:r>
    </w:p>
    <w:sectPr w:rsidR="00F919A9" w:rsidRPr="0058420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945044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C5147"/>
    <w:rsid w:val="002030F4"/>
    <w:rsid w:val="00214F74"/>
    <w:rsid w:val="00217BFF"/>
    <w:rsid w:val="0027342E"/>
    <w:rsid w:val="003108C6"/>
    <w:rsid w:val="00356715"/>
    <w:rsid w:val="0040491C"/>
    <w:rsid w:val="00434235"/>
    <w:rsid w:val="0046262D"/>
    <w:rsid w:val="00584209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45044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57183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2019-12-20T13:38:00Z</dcterms:created>
  <dcterms:modified xsi:type="dcterms:W3CDTF">2019-12-20T13:39:00Z</dcterms:modified>
</cp:coreProperties>
</file>