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к трудовому договору от 18.06.2018 № 05/05</w:t>
      </w:r>
    </w:p>
    <w:p w:rsidR="00D93CE2" w:rsidRDefault="00D93CE2" w:rsidP="00D9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17.08.2020</w:t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93CE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09/11­05/05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 «Мир», именуемое в дальнейшем Работодатель, в лице директора </w:t>
      </w:r>
      <w:proofErr w:type="spellStart"/>
      <w:r w:rsidRPr="00D93CE2">
        <w:rPr>
          <w:rFonts w:ascii="Times New Roman" w:eastAsiaTheme="minorHAnsi" w:hAnsi="Times New Roman"/>
          <w:sz w:val="24"/>
          <w:szCs w:val="24"/>
          <w:u w:color="000000"/>
        </w:rPr>
        <w:t>Скородумова</w:t>
      </w:r>
      <w:proofErr w:type="spellEnd"/>
      <w:r w:rsidRPr="00D93CE2">
        <w:rPr>
          <w:rFonts w:ascii="Times New Roman" w:eastAsiaTheme="minorHAnsi" w:hAnsi="Times New Roman"/>
          <w:sz w:val="24"/>
          <w:szCs w:val="24"/>
          <w:u w:color="000000"/>
        </w:rPr>
        <w:t xml:space="preserve"> Сергея Сергеевича, действующего на основании устава, с одной стороны и Марии Михайловны Глебовой, именуемой в дальнейшем Работник, с другой стороны договорились внести в трудовой договор от 18.06.2018 № 05/05 следующие изменения: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 xml:space="preserve">1. У работника завершается период удаленной работы, который продолжался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>с 17.03.2020. С 17.08.2020 Работник выполняет должностные обязанности по месту нахождения работодателя: АО «Мир», г. Москва, ул. Садовая, д. 57.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>2. С 17.08.2020 признать недействующими условия и правила удаленной работы, которые действовали с 17.03.2020 по 16.08.2020 в соответствии с дополнительным соглашением от 16.03.2020 № 09/10-05/05  к трудовому договору от 18.06.2018 № 05/05.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>3. При возвращении к работе в офисе АО «Мир» в обычном режиме работник обязуется соблюдать санитарные требования, утвержденные работодателем, с которыми работник под подпись ознакомлен до подписания настоящего дополнительного соглашения.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 xml:space="preserve">4. В течение недели после возвращения к работе в офисе АО «Мир» работник обязуется представить в отдел кадров оригиналы заявлений, которые он написал в период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93CE2">
        <w:rPr>
          <w:rFonts w:ascii="Times New Roman" w:eastAsiaTheme="minorHAnsi" w:hAnsi="Times New Roman"/>
          <w:sz w:val="24"/>
          <w:szCs w:val="24"/>
          <w:u w:color="000000"/>
        </w:rPr>
        <w:t xml:space="preserve">с 17.03.2020 по 16.08.2020, а также под подпись ознакомиться с документами, с которыми был ознакомлен в электронной форме в период удаленной работы. </w:t>
      </w:r>
    </w:p>
    <w:p w:rsidR="00D93CE2" w:rsidRPr="00D93CE2" w:rsidRDefault="00D93CE2" w:rsidP="00D93C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93CE2">
        <w:rPr>
          <w:rFonts w:ascii="Times New Roman" w:eastAsiaTheme="minorHAnsi" w:hAnsi="Times New Roman"/>
          <w:sz w:val="24"/>
          <w:szCs w:val="24"/>
          <w:u w:color="000000"/>
        </w:rPr>
        <w:t>4. Настоящее дополнительное соглашение составлено в двух экземплярах – по одному экземпляру для Работника и Работодателя и вступает в силу с 17.08.2020. Оба экземпляра имеют равную юридическую силу.</w:t>
      </w:r>
    </w:p>
    <w:p w:rsidR="00F919A9" w:rsidRPr="00D93CE2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93CE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2736F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93CE2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2020-07-27T11:30:00Z</dcterms:created>
  <dcterms:modified xsi:type="dcterms:W3CDTF">2020-07-27T11:30:00Z</dcterms:modified>
</cp:coreProperties>
</file>